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2841D173" w14:textId="77777777" w:rsidR="000457E5" w:rsidRDefault="005A69BB" w:rsidP="0017783A">
      <w:pPr>
        <w:pStyle w:val="NoSpacing"/>
        <w:jc w:val="center"/>
        <w:rPr>
          <w:b/>
          <w:bCs/>
          <w:sz w:val="24"/>
          <w:szCs w:val="24"/>
        </w:rPr>
      </w:pPr>
      <w:r>
        <w:rPr>
          <w:sz w:val="24"/>
          <w:szCs w:val="24"/>
        </w:rPr>
        <w:br/>
      </w:r>
      <w:r w:rsidR="005A7E58">
        <w:rPr>
          <w:b/>
          <w:bCs/>
          <w:sz w:val="24"/>
          <w:szCs w:val="24"/>
        </w:rPr>
        <w:t xml:space="preserve">Wednesday </w:t>
      </w:r>
      <w:r w:rsidR="00856811">
        <w:rPr>
          <w:b/>
          <w:bCs/>
          <w:sz w:val="24"/>
          <w:szCs w:val="24"/>
        </w:rPr>
        <w:t>January 4</w:t>
      </w:r>
      <w:r w:rsidRPr="005A69BB">
        <w:rPr>
          <w:b/>
          <w:bCs/>
          <w:sz w:val="24"/>
          <w:szCs w:val="24"/>
        </w:rPr>
        <w:t>,</w:t>
      </w:r>
      <w:r w:rsidR="00B33267" w:rsidRPr="005A69BB">
        <w:rPr>
          <w:b/>
          <w:bCs/>
          <w:sz w:val="24"/>
          <w:szCs w:val="24"/>
        </w:rPr>
        <w:t xml:space="preserve"> 2022</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p>
    <w:p w14:paraId="0B391AF5" w14:textId="77777777" w:rsidR="000457E5" w:rsidRDefault="000457E5" w:rsidP="0017783A">
      <w:pPr>
        <w:pStyle w:val="NoSpacing"/>
        <w:jc w:val="center"/>
        <w:rPr>
          <w:b/>
          <w:bCs/>
          <w:sz w:val="24"/>
          <w:szCs w:val="24"/>
        </w:rPr>
      </w:pPr>
    </w:p>
    <w:p w14:paraId="2E04FB26" w14:textId="630E3198" w:rsidR="00FC5E7B" w:rsidRDefault="000457E5" w:rsidP="000457E5">
      <w:pPr>
        <w:pStyle w:val="NoSpacing"/>
        <w:jc w:val="center"/>
        <w:rPr>
          <w:b/>
          <w:sz w:val="24"/>
          <w:szCs w:val="24"/>
        </w:rPr>
      </w:pPr>
      <w:r w:rsidRPr="00627531">
        <w:rPr>
          <w:b/>
          <w:sz w:val="24"/>
          <w:szCs w:val="24"/>
          <w:highlight w:val="magenta"/>
        </w:rPr>
        <w:t>MINUTES</w:t>
      </w:r>
    </w:p>
    <w:p w14:paraId="329171CE" w14:textId="77777777" w:rsidR="000457E5" w:rsidRPr="000457E5" w:rsidRDefault="000457E5" w:rsidP="000457E5">
      <w:pPr>
        <w:pStyle w:val="NoSpacing"/>
        <w:jc w:val="center"/>
        <w:rPr>
          <w:b/>
          <w:sz w:val="24"/>
          <w:szCs w:val="24"/>
        </w:rPr>
      </w:pPr>
    </w:p>
    <w:p w14:paraId="15B238BF" w14:textId="77777777" w:rsidR="00F37EDC" w:rsidRPr="008A3832" w:rsidRDefault="00F37EDC" w:rsidP="00F37EDC">
      <w:pPr>
        <w:pStyle w:val="xfluidplugincopy"/>
        <w:rPr>
          <w:rFonts w:ascii="Albertus" w:hAnsi="Albertus" w:cs="Calibri"/>
          <w:color w:val="000000"/>
          <w:sz w:val="22"/>
          <w:szCs w:val="22"/>
          <w:shd w:val="clear" w:color="auto" w:fill="FFFFFF"/>
        </w:rPr>
      </w:pPr>
      <w:r w:rsidRPr="008A3832">
        <w:rPr>
          <w:rFonts w:ascii="Albertus" w:hAnsi="Albertus" w:cs="Calibri"/>
          <w:color w:val="000000"/>
          <w:sz w:val="22"/>
          <w:szCs w:val="22"/>
          <w:shd w:val="clear" w:color="auto" w:fill="FFFFFF"/>
        </w:rPr>
        <w:t xml:space="preserve">Join Zoom Meeting </w:t>
      </w:r>
      <w:r w:rsidRPr="008A3832">
        <w:rPr>
          <w:rFonts w:ascii="Albertus" w:hAnsi="Albertus" w:cs="Calibri"/>
          <w:color w:val="000000"/>
          <w:sz w:val="22"/>
          <w:szCs w:val="22"/>
          <w:shd w:val="clear" w:color="auto" w:fill="FFFFFF"/>
        </w:rPr>
        <w:br/>
      </w:r>
      <w:hyperlink r:id="rId8" w:tgtFrame="_blank" w:history="1">
        <w:r w:rsidRPr="008A3832">
          <w:rPr>
            <w:rStyle w:val="Hyperlink"/>
            <w:rFonts w:ascii="Albertus" w:hAnsi="Albertus" w:cs="Calibri"/>
            <w:sz w:val="22"/>
            <w:szCs w:val="22"/>
            <w:shd w:val="clear" w:color="auto" w:fill="FFFFFF"/>
          </w:rPr>
          <w:t>https://us02web.zoom.us/j/89134791502?pwd=T2NydDAvNVVHdTRENU1XUUFGT1Nmdz09</w:t>
        </w:r>
      </w:hyperlink>
      <w:r w:rsidRPr="008A3832">
        <w:rPr>
          <w:rFonts w:ascii="Albertus" w:hAnsi="Albertus" w:cs="Calibri"/>
          <w:color w:val="000000"/>
          <w:sz w:val="22"/>
          <w:szCs w:val="22"/>
          <w:shd w:val="clear" w:color="auto" w:fill="FFFFFF"/>
        </w:rPr>
        <w:t> </w:t>
      </w:r>
    </w:p>
    <w:p w14:paraId="41394FF5" w14:textId="7137A8E9" w:rsidR="001B5FFE" w:rsidRPr="008A3832" w:rsidRDefault="00F37EDC" w:rsidP="00F37EDC">
      <w:pPr>
        <w:pStyle w:val="xcontentpasted0"/>
        <w:rPr>
          <w:rFonts w:ascii="Albertus" w:hAnsi="Albertus"/>
          <w:b/>
          <w:sz w:val="22"/>
          <w:szCs w:val="22"/>
        </w:rPr>
      </w:pPr>
      <w:r w:rsidRPr="008A3832">
        <w:rPr>
          <w:rStyle w:val="xfluidplugincopy1"/>
          <w:rFonts w:ascii="Albertus" w:hAnsi="Albertus" w:cs="Calibri"/>
          <w:color w:val="000000"/>
          <w:sz w:val="22"/>
          <w:szCs w:val="22"/>
          <w:shd w:val="clear" w:color="auto" w:fill="FFFFFF"/>
        </w:rPr>
        <w:t xml:space="preserve">Meeting ID: 891 3479 1502 </w:t>
      </w:r>
      <w:r w:rsidRPr="008A3832">
        <w:rPr>
          <w:rFonts w:ascii="Albertus" w:hAnsi="Albertus" w:cs="Calibri"/>
          <w:color w:val="000000"/>
          <w:sz w:val="22"/>
          <w:szCs w:val="22"/>
          <w:shd w:val="clear" w:color="auto" w:fill="FFFFFF"/>
        </w:rPr>
        <w:br/>
      </w:r>
      <w:r w:rsidRPr="008A3832">
        <w:rPr>
          <w:rStyle w:val="xfluidplugincopy1"/>
          <w:rFonts w:ascii="Albertus" w:hAnsi="Albertus" w:cs="Calibri"/>
          <w:color w:val="000000"/>
          <w:sz w:val="22"/>
          <w:szCs w:val="22"/>
          <w:shd w:val="clear" w:color="auto" w:fill="FFFFFF"/>
        </w:rPr>
        <w:t>Passcode: 487197</w:t>
      </w:r>
    </w:p>
    <w:p w14:paraId="31834F78" w14:textId="77777777" w:rsidR="00B6659A" w:rsidRPr="008A3832" w:rsidRDefault="005E4450" w:rsidP="005E4450">
      <w:pPr>
        <w:pStyle w:val="NoSpacing"/>
        <w:tabs>
          <w:tab w:val="left" w:pos="0"/>
          <w:tab w:val="left" w:pos="563"/>
          <w:tab w:val="left" w:pos="8208"/>
        </w:tabs>
        <w:rPr>
          <w:b/>
        </w:rPr>
      </w:pPr>
      <w:r w:rsidRPr="008A3832">
        <w:rPr>
          <w:b/>
        </w:rPr>
        <w:t xml:space="preserve">I.  </w:t>
      </w:r>
      <w:r w:rsidR="00EE5D81" w:rsidRPr="008A3832">
        <w:rPr>
          <w:b/>
        </w:rPr>
        <w:t>Call To Order</w:t>
      </w:r>
    </w:p>
    <w:p w14:paraId="7B3DB2D4" w14:textId="6059C7B9" w:rsidR="000457E5" w:rsidRPr="008A3832" w:rsidRDefault="000457E5" w:rsidP="000457E5">
      <w:pPr>
        <w:pStyle w:val="NoSpacing"/>
        <w:tabs>
          <w:tab w:val="left" w:pos="0"/>
          <w:tab w:val="left" w:pos="563"/>
          <w:tab w:val="left" w:pos="8208"/>
        </w:tabs>
      </w:pPr>
      <w:r w:rsidRPr="008A3832">
        <w:t>Mr. Naleski called the meeting to order at 5:3</w:t>
      </w:r>
      <w:r w:rsidRPr="008A3832">
        <w:t>2</w:t>
      </w:r>
      <w:r w:rsidRPr="008A3832">
        <w:t xml:space="preserve"> p.m.</w:t>
      </w:r>
    </w:p>
    <w:p w14:paraId="4907D6C4" w14:textId="77777777" w:rsidR="00EE5D81" w:rsidRPr="008A3832" w:rsidRDefault="00EE5D81" w:rsidP="00B6659A">
      <w:pPr>
        <w:pStyle w:val="NoSpacing"/>
        <w:tabs>
          <w:tab w:val="left" w:pos="563"/>
        </w:tabs>
        <w:ind w:left="540" w:firstLine="30"/>
      </w:pPr>
    </w:p>
    <w:p w14:paraId="4CC6FFA9" w14:textId="69A0FA84" w:rsidR="00B6659A" w:rsidRPr="008A3832" w:rsidRDefault="00C42E08" w:rsidP="00B6659A">
      <w:pPr>
        <w:pStyle w:val="NoSpacing"/>
        <w:tabs>
          <w:tab w:val="left" w:pos="0"/>
          <w:tab w:val="left" w:pos="540"/>
          <w:tab w:val="left" w:pos="8208"/>
        </w:tabs>
        <w:rPr>
          <w:b/>
        </w:rPr>
      </w:pPr>
      <w:r w:rsidRPr="008A3832">
        <w:rPr>
          <w:b/>
        </w:rPr>
        <w:t xml:space="preserve">II.  </w:t>
      </w:r>
      <w:r w:rsidR="00EE5D81" w:rsidRPr="008A3832">
        <w:rPr>
          <w:b/>
        </w:rPr>
        <w:t>Roll Call of Members</w:t>
      </w:r>
    </w:p>
    <w:p w14:paraId="1ECD62CC" w14:textId="34E81305" w:rsidR="000457E5" w:rsidRPr="008A3832" w:rsidRDefault="000457E5" w:rsidP="000457E5">
      <w:pPr>
        <w:pStyle w:val="NoSpacing"/>
        <w:tabs>
          <w:tab w:val="left" w:pos="0"/>
          <w:tab w:val="left" w:pos="540"/>
          <w:tab w:val="left" w:pos="8208"/>
        </w:tabs>
      </w:pPr>
      <w:r w:rsidRPr="008A3832">
        <w:rPr>
          <w:bCs/>
        </w:rPr>
        <w:t>Mr. Naleski</w:t>
      </w:r>
      <w:r w:rsidRPr="008A3832">
        <w:t xml:space="preserve"> took roll.</w:t>
      </w:r>
    </w:p>
    <w:p w14:paraId="462E84B4" w14:textId="01A5B7B9" w:rsidR="000457E5" w:rsidRPr="008A3832" w:rsidRDefault="000457E5" w:rsidP="000457E5">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0457E5" w:rsidRPr="008A3832" w14:paraId="5E5E59B2" w14:textId="77777777" w:rsidTr="00D50732">
        <w:tc>
          <w:tcPr>
            <w:tcW w:w="4675" w:type="dxa"/>
            <w:tcBorders>
              <w:top w:val="single" w:sz="4" w:space="0" w:color="auto"/>
              <w:left w:val="single" w:sz="4" w:space="0" w:color="auto"/>
              <w:bottom w:val="single" w:sz="4" w:space="0" w:color="auto"/>
              <w:right w:val="single" w:sz="4" w:space="0" w:color="auto"/>
            </w:tcBorders>
            <w:hideMark/>
          </w:tcPr>
          <w:p w14:paraId="2629E9D5" w14:textId="77777777" w:rsidR="000457E5" w:rsidRPr="008A3832" w:rsidRDefault="000457E5" w:rsidP="00D50732">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0FC693F" w14:textId="77777777" w:rsidR="000457E5" w:rsidRPr="008A3832" w:rsidRDefault="000457E5" w:rsidP="00D50732">
            <w:pPr>
              <w:pStyle w:val="NoSpacing"/>
              <w:tabs>
                <w:tab w:val="left" w:pos="0"/>
                <w:tab w:val="left" w:pos="540"/>
                <w:tab w:val="left" w:pos="8208"/>
              </w:tabs>
            </w:pPr>
            <w:r w:rsidRPr="008A3832">
              <w:t>Present</w:t>
            </w:r>
          </w:p>
        </w:tc>
      </w:tr>
      <w:tr w:rsidR="000457E5" w:rsidRPr="008A3832" w14:paraId="79F89E9E" w14:textId="77777777" w:rsidTr="00D50732">
        <w:tc>
          <w:tcPr>
            <w:tcW w:w="4675" w:type="dxa"/>
            <w:tcBorders>
              <w:top w:val="single" w:sz="4" w:space="0" w:color="auto"/>
              <w:left w:val="single" w:sz="4" w:space="0" w:color="auto"/>
              <w:bottom w:val="single" w:sz="4" w:space="0" w:color="auto"/>
              <w:right w:val="single" w:sz="4" w:space="0" w:color="auto"/>
            </w:tcBorders>
          </w:tcPr>
          <w:p w14:paraId="64A3EA43" w14:textId="77777777" w:rsidR="000457E5" w:rsidRPr="008A3832" w:rsidRDefault="000457E5" w:rsidP="00D50732">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7F5EFC0E" w14:textId="77777777" w:rsidR="000457E5" w:rsidRPr="008A3832" w:rsidRDefault="000457E5" w:rsidP="00D50732">
            <w:pPr>
              <w:pStyle w:val="NoSpacing"/>
              <w:tabs>
                <w:tab w:val="left" w:pos="0"/>
                <w:tab w:val="left" w:pos="540"/>
                <w:tab w:val="left" w:pos="8208"/>
              </w:tabs>
            </w:pPr>
            <w:r w:rsidRPr="008A3832">
              <w:t>Present</w:t>
            </w:r>
          </w:p>
        </w:tc>
      </w:tr>
      <w:tr w:rsidR="000457E5" w:rsidRPr="008A3832" w14:paraId="643017A6" w14:textId="77777777" w:rsidTr="00D50732">
        <w:tc>
          <w:tcPr>
            <w:tcW w:w="4675" w:type="dxa"/>
            <w:tcBorders>
              <w:top w:val="single" w:sz="4" w:space="0" w:color="auto"/>
              <w:left w:val="single" w:sz="4" w:space="0" w:color="auto"/>
              <w:bottom w:val="single" w:sz="4" w:space="0" w:color="auto"/>
              <w:right w:val="single" w:sz="4" w:space="0" w:color="auto"/>
            </w:tcBorders>
          </w:tcPr>
          <w:p w14:paraId="51EA0537" w14:textId="77777777" w:rsidR="000457E5" w:rsidRPr="008A3832" w:rsidRDefault="000457E5" w:rsidP="00D50732">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9D6E586" w14:textId="77777777" w:rsidR="000457E5" w:rsidRPr="008A3832" w:rsidRDefault="000457E5" w:rsidP="00D50732">
            <w:pPr>
              <w:pStyle w:val="NoSpacing"/>
              <w:tabs>
                <w:tab w:val="left" w:pos="0"/>
                <w:tab w:val="left" w:pos="540"/>
                <w:tab w:val="left" w:pos="8208"/>
              </w:tabs>
            </w:pPr>
            <w:r w:rsidRPr="008A3832">
              <w:t>Present</w:t>
            </w:r>
          </w:p>
        </w:tc>
      </w:tr>
      <w:tr w:rsidR="000457E5" w:rsidRPr="008A3832" w14:paraId="400FDBE8" w14:textId="77777777" w:rsidTr="00D50732">
        <w:tc>
          <w:tcPr>
            <w:tcW w:w="4675" w:type="dxa"/>
            <w:tcBorders>
              <w:top w:val="single" w:sz="4" w:space="0" w:color="auto"/>
              <w:left w:val="single" w:sz="4" w:space="0" w:color="auto"/>
              <w:bottom w:val="single" w:sz="4" w:space="0" w:color="auto"/>
              <w:right w:val="single" w:sz="4" w:space="0" w:color="auto"/>
            </w:tcBorders>
          </w:tcPr>
          <w:p w14:paraId="24083092" w14:textId="77777777" w:rsidR="000457E5" w:rsidRPr="008A3832" w:rsidRDefault="000457E5" w:rsidP="00D50732">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693C0EC7" w14:textId="77777777" w:rsidR="000457E5" w:rsidRPr="008A3832" w:rsidRDefault="000457E5" w:rsidP="00D50732">
            <w:pPr>
              <w:pStyle w:val="NoSpacing"/>
              <w:tabs>
                <w:tab w:val="left" w:pos="0"/>
                <w:tab w:val="left" w:pos="540"/>
                <w:tab w:val="left" w:pos="8208"/>
              </w:tabs>
            </w:pPr>
            <w:r w:rsidRPr="008A3832">
              <w:t>Present</w:t>
            </w:r>
          </w:p>
        </w:tc>
      </w:tr>
      <w:tr w:rsidR="000457E5" w:rsidRPr="008A3832" w14:paraId="6EB85C03" w14:textId="77777777" w:rsidTr="00D50732">
        <w:tc>
          <w:tcPr>
            <w:tcW w:w="4675" w:type="dxa"/>
            <w:tcBorders>
              <w:top w:val="single" w:sz="4" w:space="0" w:color="auto"/>
              <w:left w:val="single" w:sz="4" w:space="0" w:color="auto"/>
              <w:bottom w:val="single" w:sz="4" w:space="0" w:color="auto"/>
              <w:right w:val="single" w:sz="4" w:space="0" w:color="auto"/>
            </w:tcBorders>
          </w:tcPr>
          <w:p w14:paraId="3B743789" w14:textId="77777777" w:rsidR="000457E5" w:rsidRPr="008A3832" w:rsidRDefault="000457E5" w:rsidP="00D50732">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4835DF4" w14:textId="4EBF8103" w:rsidR="000457E5" w:rsidRPr="008A3832" w:rsidRDefault="000457E5" w:rsidP="00D50732">
            <w:pPr>
              <w:pStyle w:val="NoSpacing"/>
              <w:tabs>
                <w:tab w:val="left" w:pos="0"/>
                <w:tab w:val="left" w:pos="540"/>
                <w:tab w:val="left" w:pos="8208"/>
              </w:tabs>
            </w:pPr>
            <w:r w:rsidRPr="008A3832">
              <w:t>Present</w:t>
            </w:r>
          </w:p>
        </w:tc>
      </w:tr>
    </w:tbl>
    <w:p w14:paraId="5E5F1BB3" w14:textId="77777777" w:rsidR="000457E5" w:rsidRPr="008A3832" w:rsidRDefault="000457E5" w:rsidP="000457E5">
      <w:pPr>
        <w:pStyle w:val="NoSpacing"/>
        <w:tabs>
          <w:tab w:val="left" w:pos="0"/>
          <w:tab w:val="left" w:pos="540"/>
          <w:tab w:val="left" w:pos="8208"/>
        </w:tabs>
      </w:pPr>
      <w:r w:rsidRPr="008A3832">
        <w:t>Additionally, Dr. Carissa Morrison, Ms. Kristin Patterson, Ms. Cassie Wilson and new board members, Ms. Kim Shaw and Mr. Roy DuPrez, were present.</w:t>
      </w:r>
    </w:p>
    <w:p w14:paraId="144634F1" w14:textId="772DCB23" w:rsidR="00EE5D81" w:rsidRPr="008A3832" w:rsidRDefault="00E24D23" w:rsidP="00467690">
      <w:pPr>
        <w:pStyle w:val="NoSpacing"/>
        <w:tabs>
          <w:tab w:val="left" w:pos="0"/>
          <w:tab w:val="left" w:pos="563"/>
          <w:tab w:val="left" w:pos="8208"/>
        </w:tabs>
        <w:rPr>
          <w:b/>
        </w:rPr>
      </w:pPr>
      <w:r w:rsidRPr="008A3832">
        <w:tab/>
      </w:r>
    </w:p>
    <w:p w14:paraId="6469AE22" w14:textId="77777777" w:rsidR="00EE5D81" w:rsidRPr="008A3832" w:rsidRDefault="00C42E08" w:rsidP="00B6659A">
      <w:pPr>
        <w:pStyle w:val="NoSpacing"/>
        <w:tabs>
          <w:tab w:val="left" w:pos="563"/>
          <w:tab w:val="left" w:pos="3708"/>
          <w:tab w:val="left" w:pos="8208"/>
        </w:tabs>
        <w:rPr>
          <w:b/>
        </w:rPr>
      </w:pPr>
      <w:r w:rsidRPr="008A3832">
        <w:rPr>
          <w:b/>
        </w:rPr>
        <w:t>I</w:t>
      </w:r>
      <w:r w:rsidR="005C0921" w:rsidRPr="008A3832">
        <w:rPr>
          <w:b/>
        </w:rPr>
        <w:t>II</w:t>
      </w:r>
      <w:r w:rsidRPr="008A3832">
        <w:rPr>
          <w:b/>
        </w:rPr>
        <w:t xml:space="preserve">.  </w:t>
      </w:r>
      <w:r w:rsidR="00EE5D81" w:rsidRPr="008A3832">
        <w:rPr>
          <w:b/>
        </w:rPr>
        <w:t>Presentations/Information/Reports</w:t>
      </w:r>
    </w:p>
    <w:p w14:paraId="2604FEBA" w14:textId="77777777" w:rsidR="008503A0" w:rsidRPr="008A3832" w:rsidRDefault="008503A0" w:rsidP="008503A0">
      <w:pPr>
        <w:pStyle w:val="NoSpacing"/>
        <w:ind w:left="1080"/>
      </w:pPr>
    </w:p>
    <w:p w14:paraId="4EF106E6" w14:textId="63A26B9C" w:rsidR="000457E5" w:rsidRPr="008A3832" w:rsidRDefault="00F37EDC" w:rsidP="008A3832">
      <w:pPr>
        <w:pStyle w:val="NoSpacing"/>
        <w:numPr>
          <w:ilvl w:val="2"/>
          <w:numId w:val="1"/>
        </w:numPr>
        <w:rPr>
          <w:b/>
          <w:bCs/>
        </w:rPr>
      </w:pPr>
      <w:r w:rsidRPr="008A3832">
        <w:rPr>
          <w:b/>
          <w:bCs/>
        </w:rPr>
        <w:t>Presentation—</w:t>
      </w:r>
      <w:r w:rsidRPr="008A3832">
        <w:t>Glenn Leest from WT Wealth Management will present an update on the FJA’s investments</w:t>
      </w:r>
      <w:r w:rsidR="008A3832">
        <w:rPr>
          <w:b/>
          <w:bCs/>
        </w:rPr>
        <w:t xml:space="preserve">- </w:t>
      </w:r>
      <w:r w:rsidR="000457E5" w:rsidRPr="008A3832">
        <w:t xml:space="preserve">Mr. Leest provided a summary </w:t>
      </w:r>
      <w:r w:rsidR="006E419E" w:rsidRPr="008A3832">
        <w:t xml:space="preserve">of the </w:t>
      </w:r>
      <w:r w:rsidR="00907EE3" w:rsidRPr="008A3832">
        <w:t>financial</w:t>
      </w:r>
      <w:r w:rsidR="006E419E" w:rsidRPr="008A3832">
        <w:t xml:space="preserve"> climate in 2022 and provided updates on FJA’s investment accounts.  Mr. Leest reminded the board that since our last meeting, adjustments have been made to include investments in the value-</w:t>
      </w:r>
      <w:r w:rsidR="006E419E" w:rsidRPr="008A3832">
        <w:lastRenderedPageBreak/>
        <w:t>based, steady companies.  Mr. Leest recommended that FJA increase commodity exposure and invest more in specific companies that will offer a higher rate of return. The board clarified the goal to meet with Mr. Leest twice a year to discuss investment accounts.</w:t>
      </w:r>
    </w:p>
    <w:p w14:paraId="4545B300" w14:textId="77777777" w:rsidR="00F37EDC" w:rsidRPr="008A3832" w:rsidRDefault="00F37EDC" w:rsidP="006E419E">
      <w:pPr>
        <w:pStyle w:val="NoSpacing"/>
      </w:pPr>
    </w:p>
    <w:p w14:paraId="06D5EAF6" w14:textId="3D6D9D05" w:rsidR="009D546E" w:rsidRPr="008A3832" w:rsidRDefault="00D121FB" w:rsidP="007E2229">
      <w:pPr>
        <w:pStyle w:val="NoSpacing"/>
        <w:numPr>
          <w:ilvl w:val="2"/>
          <w:numId w:val="1"/>
        </w:numPr>
      </w:pPr>
      <w:r w:rsidRPr="008A3832">
        <w:rPr>
          <w:b/>
        </w:rPr>
        <w:t>President’s Report</w:t>
      </w:r>
      <w:r w:rsidR="00B83960" w:rsidRPr="008A3832">
        <w:rPr>
          <w:b/>
        </w:rPr>
        <w:t>—</w:t>
      </w:r>
      <w:r w:rsidR="00B14DA6" w:rsidRPr="008A3832">
        <w:t>The President</w:t>
      </w:r>
      <w:r w:rsidRPr="008A3832">
        <w:t xml:space="preserve"> will provide information to the Board regarding matters pertaining to the FJA Board</w:t>
      </w:r>
      <w:r w:rsidR="000D46CC" w:rsidRPr="008A3832">
        <w:t>-</w:t>
      </w:r>
      <w:r w:rsidR="007E2229" w:rsidRPr="008A3832">
        <w:t>Arizona State Board Association (</w:t>
      </w:r>
      <w:r w:rsidR="000D46CC" w:rsidRPr="008A3832">
        <w:t>ASBA</w:t>
      </w:r>
      <w:r w:rsidR="007E2229" w:rsidRPr="008A3832">
        <w:t>) is hosting</w:t>
      </w:r>
      <w:r w:rsidR="000D46CC" w:rsidRPr="008A3832">
        <w:t xml:space="preserve"> a training seminar on February 8 </w:t>
      </w:r>
      <w:r w:rsidR="007E2229" w:rsidRPr="008A3832">
        <w:t xml:space="preserve">at the </w:t>
      </w:r>
      <w:r w:rsidR="00907EE3" w:rsidRPr="008A3832">
        <w:t>High-Country</w:t>
      </w:r>
      <w:r w:rsidR="007E2229" w:rsidRPr="008A3832">
        <w:t xml:space="preserve"> Conference Center in Flag</w:t>
      </w:r>
      <w:r w:rsidR="000D46CC" w:rsidRPr="008A3832">
        <w:t xml:space="preserve">staff.  </w:t>
      </w:r>
      <w:r w:rsidR="007E2229" w:rsidRPr="008A3832">
        <w:t xml:space="preserve">Mr. Naleski said he would pass the information along to Dr. Morrison to share with the board if any board members would like to sign up.  </w:t>
      </w:r>
      <w:r w:rsidR="000D46CC" w:rsidRPr="008A3832">
        <w:t xml:space="preserve"> </w:t>
      </w:r>
    </w:p>
    <w:p w14:paraId="6E09F8F2" w14:textId="77777777" w:rsidR="007E2229" w:rsidRPr="008A3832" w:rsidRDefault="007E2229" w:rsidP="007E2229">
      <w:pPr>
        <w:pStyle w:val="NoSpacing"/>
      </w:pPr>
    </w:p>
    <w:p w14:paraId="41EB6AC4" w14:textId="76941F86" w:rsidR="005A7E58" w:rsidRPr="008A3832" w:rsidRDefault="00EE5D81" w:rsidP="004149F6">
      <w:pPr>
        <w:pStyle w:val="NoSpacing"/>
        <w:numPr>
          <w:ilvl w:val="2"/>
          <w:numId w:val="1"/>
        </w:numPr>
        <w:rPr>
          <w:b/>
          <w:bCs/>
        </w:rPr>
      </w:pPr>
      <w:r w:rsidRPr="008A3832">
        <w:rPr>
          <w:b/>
        </w:rPr>
        <w:t>Director’s Report</w:t>
      </w:r>
      <w:r w:rsidR="00B83960" w:rsidRPr="008A3832">
        <w:rPr>
          <w:b/>
        </w:rPr>
        <w:t>—</w:t>
      </w:r>
      <w:r w:rsidRPr="008A3832">
        <w:t>The Executive Director will provide information to the Board</w:t>
      </w:r>
      <w:r w:rsidR="00F52C56" w:rsidRPr="008A3832">
        <w:t xml:space="preserve"> regarding school matters</w:t>
      </w:r>
      <w:r w:rsidR="000D46CC" w:rsidRPr="008A3832">
        <w:t xml:space="preserve">- </w:t>
      </w:r>
      <w:r w:rsidR="007E2229" w:rsidRPr="008A3832">
        <w:t>Dr. Morrison state</w:t>
      </w:r>
      <w:r w:rsidR="00D16560" w:rsidRPr="008A3832">
        <w:t>d</w:t>
      </w:r>
      <w:r w:rsidR="007E2229" w:rsidRPr="008A3832">
        <w:t xml:space="preserve"> that it was great to return from break </w:t>
      </w:r>
      <w:r w:rsidR="000D46CC" w:rsidRPr="008A3832">
        <w:t xml:space="preserve">and </w:t>
      </w:r>
      <w:r w:rsidR="007E2229" w:rsidRPr="008A3832">
        <w:t>the highlight of her return was seeing students</w:t>
      </w:r>
      <w:r w:rsidR="000D46CC" w:rsidRPr="008A3832">
        <w:t xml:space="preserve">.  </w:t>
      </w:r>
      <w:r w:rsidR="007E2229" w:rsidRPr="008A3832">
        <w:t>Dr. Morrison</w:t>
      </w:r>
      <w:r w:rsidR="00D16560" w:rsidRPr="008A3832">
        <w:t xml:space="preserve"> complimented the</w:t>
      </w:r>
      <w:r w:rsidR="000D46CC" w:rsidRPr="008A3832">
        <w:t xml:space="preserve"> Leadership Team </w:t>
      </w:r>
      <w:r w:rsidR="00D16560" w:rsidRPr="008A3832">
        <w:t xml:space="preserve">for </w:t>
      </w:r>
      <w:r w:rsidR="000D46CC" w:rsidRPr="008A3832">
        <w:t>helping to support staff with experiential ed</w:t>
      </w:r>
      <w:r w:rsidR="007E2229" w:rsidRPr="008A3832">
        <w:t>ucation</w:t>
      </w:r>
      <w:r w:rsidR="000D46CC" w:rsidRPr="008A3832">
        <w:t xml:space="preserve"> training.  </w:t>
      </w:r>
      <w:r w:rsidR="007E2229" w:rsidRPr="008A3832">
        <w:t xml:space="preserve">Dr. Morrison mentioned that our new office manager, Ms. Heather Nevius, </w:t>
      </w:r>
      <w:r w:rsidR="000D46CC" w:rsidRPr="008A3832">
        <w:t>is very professional and personable</w:t>
      </w:r>
      <w:r w:rsidR="007E2229" w:rsidRPr="008A3832">
        <w:t xml:space="preserve"> and that the school is excited to </w:t>
      </w:r>
      <w:r w:rsidR="00907EE3" w:rsidRPr="008A3832">
        <w:t xml:space="preserve">have her on staff.  The board discussed helping with phone calls to remind FJA families about tax credit donations. </w:t>
      </w:r>
    </w:p>
    <w:p w14:paraId="1F486AD0" w14:textId="77777777" w:rsidR="0072613F" w:rsidRPr="008A3832" w:rsidRDefault="0072613F" w:rsidP="0072613F">
      <w:pPr>
        <w:pStyle w:val="NoSpacing"/>
        <w:rPr>
          <w:b/>
          <w:bCs/>
        </w:rPr>
      </w:pPr>
    </w:p>
    <w:p w14:paraId="5FBD550A" w14:textId="451D7DE6" w:rsidR="00162634" w:rsidRPr="008A3832" w:rsidRDefault="00B33BEE" w:rsidP="00907EE3">
      <w:pPr>
        <w:pStyle w:val="NoSpacing"/>
        <w:numPr>
          <w:ilvl w:val="2"/>
          <w:numId w:val="1"/>
        </w:numPr>
        <w:rPr>
          <w:b/>
          <w:bCs/>
        </w:rPr>
      </w:pPr>
      <w:r w:rsidRPr="008A3832">
        <w:rPr>
          <w:b/>
          <w:bCs/>
        </w:rPr>
        <w:t>Financial Report—</w:t>
      </w:r>
      <w:r w:rsidR="005A7E58" w:rsidRPr="008A3832">
        <w:t xml:space="preserve">The Interim Business Manager </w:t>
      </w:r>
      <w:r w:rsidRPr="008A3832">
        <w:t>will provide information to the Board regarding financial matters</w:t>
      </w:r>
      <w:r w:rsidR="00BA7892" w:rsidRPr="008A3832">
        <w:t>-</w:t>
      </w:r>
      <w:r w:rsidR="00907EE3" w:rsidRPr="008A3832">
        <w:t xml:space="preserve">Ms. Wilson provided </w:t>
      </w:r>
      <w:r w:rsidR="00D16560" w:rsidRPr="008A3832">
        <w:t xml:space="preserve">an updated </w:t>
      </w:r>
      <w:r w:rsidR="00907EE3" w:rsidRPr="008A3832">
        <w:t xml:space="preserve">financial report.  Ms. Wilson highlighted the recent taxes paid for the Children’s House and the national conference that our Children’s House staff </w:t>
      </w:r>
      <w:r w:rsidR="00D16560" w:rsidRPr="008A3832">
        <w:t>i</w:t>
      </w:r>
      <w:r w:rsidR="00907EE3" w:rsidRPr="008A3832">
        <w:t>s attending using grant money designated for professional development.</w:t>
      </w:r>
    </w:p>
    <w:p w14:paraId="45AC1822" w14:textId="77777777" w:rsidR="00907EE3" w:rsidRPr="008A3832" w:rsidRDefault="00907EE3" w:rsidP="00907EE3">
      <w:pPr>
        <w:pStyle w:val="NoSpacing"/>
        <w:rPr>
          <w:b/>
          <w:bCs/>
        </w:rPr>
      </w:pPr>
    </w:p>
    <w:p w14:paraId="2421C24E" w14:textId="04BEC322" w:rsidR="005C0921" w:rsidRPr="008A3832" w:rsidRDefault="005C0921" w:rsidP="005C0921">
      <w:pPr>
        <w:pStyle w:val="NoSpacing"/>
      </w:pPr>
      <w:r w:rsidRPr="008A3832">
        <w:rPr>
          <w:b/>
        </w:rPr>
        <w:t>IV.</w:t>
      </w:r>
      <w:r w:rsidRPr="008A3832">
        <w:t xml:space="preserve">  </w:t>
      </w:r>
      <w:r w:rsidRPr="008A3832">
        <w:rPr>
          <w:b/>
        </w:rPr>
        <w:t xml:space="preserve">Call To The Public </w:t>
      </w:r>
      <w:r w:rsidRPr="008A3832">
        <w:t>(</w:t>
      </w:r>
      <w:r w:rsidR="00743979" w:rsidRPr="008A3832">
        <w:t>C</w:t>
      </w:r>
      <w:r w:rsidRPr="008A3832">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rsidRPr="008A3832">
        <w:br/>
      </w:r>
    </w:p>
    <w:p w14:paraId="3E27EB4D" w14:textId="4BAC78E5" w:rsidR="00EE5D81" w:rsidRPr="008A3832" w:rsidRDefault="00460600" w:rsidP="004149F6">
      <w:pPr>
        <w:pStyle w:val="NoSpacing"/>
        <w:numPr>
          <w:ilvl w:val="0"/>
          <w:numId w:val="3"/>
        </w:numPr>
      </w:pPr>
      <w:r w:rsidRPr="008A3832">
        <w:t>Call to the Public</w:t>
      </w:r>
      <w:r w:rsidR="007469D6" w:rsidRPr="008A3832">
        <w:t xml:space="preserve">- </w:t>
      </w:r>
      <w:r w:rsidR="00907EE3" w:rsidRPr="008A3832">
        <w:t>No public present.</w:t>
      </w:r>
    </w:p>
    <w:p w14:paraId="0F261273" w14:textId="77777777" w:rsidR="00E57A1C" w:rsidRPr="008A3832" w:rsidRDefault="00E57A1C" w:rsidP="00E57A1C">
      <w:pPr>
        <w:pStyle w:val="NoSpacing"/>
        <w:ind w:left="1800"/>
      </w:pPr>
    </w:p>
    <w:p w14:paraId="1C7AAEF5" w14:textId="4CB3ABF7" w:rsidR="00EE5D81" w:rsidRPr="008A3832" w:rsidRDefault="00EE5D81" w:rsidP="00B6659A">
      <w:pPr>
        <w:pStyle w:val="NoSpacing"/>
      </w:pPr>
      <w:r w:rsidRPr="008A3832">
        <w:rPr>
          <w:b/>
        </w:rPr>
        <w:t>V.</w:t>
      </w:r>
      <w:r w:rsidR="00C42E08" w:rsidRPr="008A3832">
        <w:t xml:space="preserve">  </w:t>
      </w:r>
      <w:r w:rsidRPr="008A3832">
        <w:rPr>
          <w:b/>
        </w:rPr>
        <w:t xml:space="preserve">Consent </w:t>
      </w:r>
      <w:r w:rsidR="005E44FF" w:rsidRPr="008A3832">
        <w:rPr>
          <w:b/>
        </w:rPr>
        <w:t>Agenda (</w:t>
      </w:r>
      <w:r w:rsidRPr="008A3832">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8A3832" w:rsidRDefault="00D5684B" w:rsidP="00B6659A">
      <w:pPr>
        <w:pStyle w:val="NoSpacing"/>
        <w:rPr>
          <w:b/>
        </w:rPr>
      </w:pPr>
    </w:p>
    <w:p w14:paraId="32F3AFF2" w14:textId="0D641818" w:rsidR="00F52170" w:rsidRPr="008A3832" w:rsidRDefault="00D9384B" w:rsidP="004149F6">
      <w:pPr>
        <w:pStyle w:val="NoSpacing"/>
        <w:numPr>
          <w:ilvl w:val="4"/>
          <w:numId w:val="1"/>
        </w:numPr>
      </w:pPr>
      <w:r w:rsidRPr="008A3832">
        <w:t xml:space="preserve">Approval of Minutes dated </w:t>
      </w:r>
      <w:r w:rsidR="00F37EDC" w:rsidRPr="008A3832">
        <w:t>12</w:t>
      </w:r>
      <w:r w:rsidR="005A7E58" w:rsidRPr="008A3832">
        <w:t>/</w:t>
      </w:r>
      <w:r w:rsidR="00F37EDC" w:rsidRPr="008A3832">
        <w:t>7</w:t>
      </w:r>
      <w:r w:rsidR="005A7E58" w:rsidRPr="008A3832">
        <w:t>/</w:t>
      </w:r>
      <w:r w:rsidR="0041560C" w:rsidRPr="008A3832">
        <w:t>2</w:t>
      </w:r>
      <w:r w:rsidR="005A7E58" w:rsidRPr="008A3832">
        <w:t>o2</w:t>
      </w:r>
      <w:r w:rsidR="0041560C" w:rsidRPr="008A3832">
        <w:t>2</w:t>
      </w:r>
    </w:p>
    <w:p w14:paraId="4D1557C8" w14:textId="639324B0" w:rsidR="0042471F" w:rsidRPr="008A3832" w:rsidRDefault="0042471F" w:rsidP="004149F6">
      <w:pPr>
        <w:pStyle w:val="NoSpacing"/>
        <w:numPr>
          <w:ilvl w:val="4"/>
          <w:numId w:val="1"/>
        </w:numPr>
      </w:pPr>
      <w:r w:rsidRPr="008A3832">
        <w:t xml:space="preserve">Approval of </w:t>
      </w:r>
      <w:r w:rsidR="00F37EDC" w:rsidRPr="008A3832">
        <w:t xml:space="preserve">new hire: </w:t>
      </w:r>
      <w:r w:rsidRPr="008A3832">
        <w:t xml:space="preserve">Office Manager </w:t>
      </w:r>
      <w:r w:rsidR="00F37EDC" w:rsidRPr="008A3832">
        <w:t>Heather Nevius</w:t>
      </w:r>
    </w:p>
    <w:p w14:paraId="1EF3703F" w14:textId="77777777" w:rsidR="00907EE3" w:rsidRPr="008A3832" w:rsidRDefault="00907EE3" w:rsidP="00907EE3">
      <w:pPr>
        <w:pStyle w:val="NoSpacing"/>
        <w:ind w:left="1800"/>
      </w:pPr>
    </w:p>
    <w:tbl>
      <w:tblPr>
        <w:tblStyle w:val="TableGrid"/>
        <w:tblW w:w="0" w:type="auto"/>
        <w:tblLook w:val="04A0" w:firstRow="1" w:lastRow="0" w:firstColumn="1" w:lastColumn="0" w:noHBand="0" w:noVBand="1"/>
      </w:tblPr>
      <w:tblGrid>
        <w:gridCol w:w="4675"/>
        <w:gridCol w:w="4675"/>
      </w:tblGrid>
      <w:tr w:rsidR="00907EE3" w:rsidRPr="008A3832" w14:paraId="2F558C4A" w14:textId="77777777" w:rsidTr="00D50732">
        <w:tc>
          <w:tcPr>
            <w:tcW w:w="4675" w:type="dxa"/>
            <w:tcBorders>
              <w:top w:val="single" w:sz="4" w:space="0" w:color="auto"/>
              <w:left w:val="single" w:sz="4" w:space="0" w:color="auto"/>
              <w:bottom w:val="single" w:sz="4" w:space="0" w:color="auto"/>
              <w:right w:val="single" w:sz="4" w:space="0" w:color="auto"/>
            </w:tcBorders>
            <w:hideMark/>
          </w:tcPr>
          <w:p w14:paraId="3023AB8C" w14:textId="77777777" w:rsidR="00907EE3" w:rsidRPr="008A3832" w:rsidRDefault="00907EE3" w:rsidP="00D50732">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378E0D1" w14:textId="77777777" w:rsidR="00907EE3" w:rsidRPr="008A3832" w:rsidRDefault="00907EE3" w:rsidP="00D50732">
            <w:pPr>
              <w:pStyle w:val="NoSpacing"/>
              <w:tabs>
                <w:tab w:val="left" w:pos="0"/>
                <w:tab w:val="left" w:pos="540"/>
                <w:tab w:val="left" w:pos="8208"/>
              </w:tabs>
            </w:pPr>
            <w:r w:rsidRPr="008A3832">
              <w:t>Motioned to approve consent agenda items as written.</w:t>
            </w:r>
          </w:p>
        </w:tc>
      </w:tr>
      <w:tr w:rsidR="00907EE3" w:rsidRPr="008A3832" w14:paraId="11AC47DA" w14:textId="77777777" w:rsidTr="00D50732">
        <w:tc>
          <w:tcPr>
            <w:tcW w:w="4675" w:type="dxa"/>
            <w:tcBorders>
              <w:top w:val="single" w:sz="4" w:space="0" w:color="auto"/>
              <w:left w:val="single" w:sz="4" w:space="0" w:color="auto"/>
              <w:bottom w:val="single" w:sz="4" w:space="0" w:color="auto"/>
              <w:right w:val="single" w:sz="4" w:space="0" w:color="auto"/>
            </w:tcBorders>
          </w:tcPr>
          <w:p w14:paraId="7FF3CEF7" w14:textId="22346799" w:rsidR="00907EE3" w:rsidRPr="008A3832" w:rsidRDefault="00907EE3" w:rsidP="00D50732">
            <w:pPr>
              <w:pStyle w:val="NoSpacing"/>
              <w:tabs>
                <w:tab w:val="left" w:pos="0"/>
                <w:tab w:val="left" w:pos="540"/>
                <w:tab w:val="left" w:pos="8208"/>
              </w:tabs>
            </w:pPr>
            <w:r w:rsidRPr="008A3832">
              <w:t>Ms. Smith</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757E300" w14:textId="77777777" w:rsidR="00907EE3" w:rsidRPr="008A3832" w:rsidRDefault="00907EE3" w:rsidP="00D50732">
            <w:pPr>
              <w:pStyle w:val="NoSpacing"/>
              <w:tabs>
                <w:tab w:val="left" w:pos="0"/>
                <w:tab w:val="left" w:pos="540"/>
                <w:tab w:val="left" w:pos="8208"/>
              </w:tabs>
            </w:pPr>
            <w:r w:rsidRPr="008A3832">
              <w:t>Seconded</w:t>
            </w:r>
          </w:p>
        </w:tc>
      </w:tr>
      <w:tr w:rsidR="00907EE3" w:rsidRPr="008A3832" w14:paraId="77222F77" w14:textId="77777777" w:rsidTr="00D50732">
        <w:tc>
          <w:tcPr>
            <w:tcW w:w="4675" w:type="dxa"/>
            <w:tcBorders>
              <w:top w:val="single" w:sz="4" w:space="0" w:color="auto"/>
              <w:left w:val="single" w:sz="4" w:space="0" w:color="auto"/>
              <w:bottom w:val="single" w:sz="4" w:space="0" w:color="auto"/>
              <w:right w:val="single" w:sz="4" w:space="0" w:color="auto"/>
            </w:tcBorders>
          </w:tcPr>
          <w:p w14:paraId="194D294D" w14:textId="77777777" w:rsidR="00907EE3" w:rsidRPr="008A3832" w:rsidRDefault="00907EE3" w:rsidP="00D50732">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0361DCE" w14:textId="77777777" w:rsidR="00907EE3" w:rsidRPr="008A3832" w:rsidRDefault="00907EE3" w:rsidP="00D50732">
            <w:pPr>
              <w:pStyle w:val="NoSpacing"/>
              <w:tabs>
                <w:tab w:val="left" w:pos="0"/>
                <w:tab w:val="left" w:pos="540"/>
                <w:tab w:val="left" w:pos="8208"/>
              </w:tabs>
            </w:pPr>
            <w:r w:rsidRPr="008A3832">
              <w:t>Aye</w:t>
            </w:r>
          </w:p>
        </w:tc>
      </w:tr>
      <w:tr w:rsidR="00907EE3" w:rsidRPr="008A3832" w14:paraId="09516AA8" w14:textId="77777777" w:rsidTr="00D50732">
        <w:tc>
          <w:tcPr>
            <w:tcW w:w="4675" w:type="dxa"/>
            <w:tcBorders>
              <w:top w:val="single" w:sz="4" w:space="0" w:color="auto"/>
              <w:left w:val="single" w:sz="4" w:space="0" w:color="auto"/>
              <w:bottom w:val="single" w:sz="4" w:space="0" w:color="auto"/>
              <w:right w:val="single" w:sz="4" w:space="0" w:color="auto"/>
            </w:tcBorders>
          </w:tcPr>
          <w:p w14:paraId="7583DAF1" w14:textId="4F772E60" w:rsidR="00907EE3" w:rsidRPr="008A3832" w:rsidRDefault="00907EE3" w:rsidP="00D50732">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5E735359" w14:textId="77777777" w:rsidR="00907EE3" w:rsidRPr="008A3832" w:rsidRDefault="00907EE3" w:rsidP="00D50732">
            <w:pPr>
              <w:pStyle w:val="NoSpacing"/>
              <w:tabs>
                <w:tab w:val="left" w:pos="0"/>
                <w:tab w:val="left" w:pos="540"/>
                <w:tab w:val="left" w:pos="8208"/>
              </w:tabs>
            </w:pPr>
            <w:r w:rsidRPr="008A3832">
              <w:t>Aye</w:t>
            </w:r>
          </w:p>
        </w:tc>
      </w:tr>
      <w:tr w:rsidR="00907EE3" w:rsidRPr="008A3832" w14:paraId="53A3C42E" w14:textId="77777777" w:rsidTr="00D50732">
        <w:tc>
          <w:tcPr>
            <w:tcW w:w="4675" w:type="dxa"/>
            <w:tcBorders>
              <w:top w:val="single" w:sz="4" w:space="0" w:color="auto"/>
              <w:left w:val="single" w:sz="4" w:space="0" w:color="auto"/>
              <w:bottom w:val="single" w:sz="4" w:space="0" w:color="auto"/>
              <w:right w:val="single" w:sz="4" w:space="0" w:color="auto"/>
            </w:tcBorders>
          </w:tcPr>
          <w:p w14:paraId="13756309" w14:textId="77777777" w:rsidR="00907EE3" w:rsidRPr="008A3832" w:rsidRDefault="00907EE3" w:rsidP="00D50732">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196505FF" w14:textId="423E944F" w:rsidR="00907EE3" w:rsidRPr="008A3832" w:rsidRDefault="00907EE3" w:rsidP="00D50732">
            <w:pPr>
              <w:pStyle w:val="NoSpacing"/>
              <w:tabs>
                <w:tab w:val="left" w:pos="0"/>
                <w:tab w:val="left" w:pos="540"/>
                <w:tab w:val="left" w:pos="8208"/>
              </w:tabs>
            </w:pPr>
            <w:r w:rsidRPr="008A3832">
              <w:t>A</w:t>
            </w:r>
            <w:r w:rsidRPr="008A3832">
              <w:t>ye</w:t>
            </w:r>
          </w:p>
        </w:tc>
      </w:tr>
    </w:tbl>
    <w:p w14:paraId="3C875DBB" w14:textId="77777777" w:rsidR="00907EE3" w:rsidRPr="008A3832" w:rsidRDefault="00907EE3" w:rsidP="00907EE3">
      <w:pPr>
        <w:pStyle w:val="NoSpacing"/>
      </w:pPr>
    </w:p>
    <w:p w14:paraId="146012F2" w14:textId="0F2D9E66" w:rsidR="004F2CBB" w:rsidRPr="008A3832" w:rsidRDefault="004F2CBB" w:rsidP="004927E3">
      <w:pPr>
        <w:pStyle w:val="NoSpacing"/>
        <w:ind w:left="1440"/>
      </w:pPr>
    </w:p>
    <w:p w14:paraId="2997CD5D" w14:textId="7A9ED0B6" w:rsidR="00EE5D81" w:rsidRPr="008A3832" w:rsidRDefault="00B6659A" w:rsidP="00B6659A">
      <w:pPr>
        <w:pStyle w:val="NoSpacing"/>
        <w:tabs>
          <w:tab w:val="left" w:pos="540"/>
        </w:tabs>
      </w:pPr>
      <w:r w:rsidRPr="008A3832">
        <w:rPr>
          <w:b/>
        </w:rPr>
        <w:t xml:space="preserve">VI.   </w:t>
      </w:r>
      <w:r w:rsidR="00EE5D81" w:rsidRPr="008A3832">
        <w:rPr>
          <w:b/>
        </w:rPr>
        <w:t>Old Business</w:t>
      </w:r>
      <w:r w:rsidRPr="008A3832">
        <w:rPr>
          <w:b/>
        </w:rPr>
        <w:t xml:space="preserve"> (</w:t>
      </w:r>
      <w:r w:rsidR="00EE5D81" w:rsidRPr="008A3832">
        <w:t>Action items are ready for the Board to take adoptive, approval, or other appropriate action on a matter scheduled for action. Items cannot be placed on the agenda after the public posting or advertisement is made.</w:t>
      </w:r>
      <w:r w:rsidRPr="008A3832">
        <w:t>)</w:t>
      </w:r>
    </w:p>
    <w:p w14:paraId="39B9D738" w14:textId="77777777" w:rsidR="001D25A2" w:rsidRPr="008A3832" w:rsidRDefault="001D25A2" w:rsidP="00B6659A">
      <w:pPr>
        <w:pStyle w:val="NoSpacing"/>
        <w:tabs>
          <w:tab w:val="left" w:pos="540"/>
        </w:tabs>
      </w:pPr>
    </w:p>
    <w:p w14:paraId="0893EA80" w14:textId="07D842A5" w:rsidR="006228F2" w:rsidRPr="008A3832" w:rsidRDefault="00C36C51" w:rsidP="004978BF">
      <w:pPr>
        <w:pStyle w:val="NoSpacing"/>
        <w:numPr>
          <w:ilvl w:val="5"/>
          <w:numId w:val="1"/>
        </w:numPr>
        <w:tabs>
          <w:tab w:val="left" w:pos="540"/>
        </w:tabs>
        <w:ind w:left="1800"/>
      </w:pPr>
      <w:r w:rsidRPr="008A3832">
        <w:t>Discuss Long Term Building Projects</w:t>
      </w:r>
      <w:r w:rsidR="007469D6" w:rsidRPr="008A3832">
        <w:t xml:space="preserve">- </w:t>
      </w:r>
      <w:r w:rsidR="00907EE3" w:rsidRPr="008A3832">
        <w:t>Mr. Naleski stated that he</w:t>
      </w:r>
      <w:r w:rsidR="007469D6" w:rsidRPr="008A3832">
        <w:t xml:space="preserve"> is exploring all options for properties</w:t>
      </w:r>
      <w:r w:rsidR="00907EE3" w:rsidRPr="008A3832">
        <w:t xml:space="preserve"> </w:t>
      </w:r>
      <w:r w:rsidR="00D16560" w:rsidRPr="008A3832">
        <w:t>to</w:t>
      </w:r>
      <w:r w:rsidR="00907EE3" w:rsidRPr="008A3832">
        <w:t xml:space="preserve"> find a future home for the middle school</w:t>
      </w:r>
      <w:r w:rsidR="00D16560" w:rsidRPr="008A3832">
        <w:t xml:space="preserve">.  </w:t>
      </w:r>
    </w:p>
    <w:p w14:paraId="0E8158F6" w14:textId="77777777" w:rsidR="00D16560" w:rsidRPr="008A3832" w:rsidRDefault="00D16560" w:rsidP="00D16560">
      <w:pPr>
        <w:pStyle w:val="NoSpacing"/>
        <w:tabs>
          <w:tab w:val="left" w:pos="540"/>
        </w:tabs>
        <w:ind w:left="1800"/>
      </w:pPr>
    </w:p>
    <w:p w14:paraId="4E2CD6C2" w14:textId="3B4279BC" w:rsidR="00173448" w:rsidRPr="008A3832" w:rsidRDefault="00C42E08" w:rsidP="00FA59FC">
      <w:pPr>
        <w:pStyle w:val="NoSpacing"/>
      </w:pPr>
      <w:r w:rsidRPr="008A3832">
        <w:rPr>
          <w:b/>
        </w:rPr>
        <w:t xml:space="preserve">VII.  </w:t>
      </w:r>
      <w:r w:rsidR="00EE5D81" w:rsidRPr="008A3832">
        <w:rPr>
          <w:b/>
        </w:rPr>
        <w:t xml:space="preserve">New Business </w:t>
      </w:r>
      <w:r w:rsidR="005E44FF" w:rsidRPr="008A3832">
        <w:rPr>
          <w:b/>
        </w:rPr>
        <w:t>(</w:t>
      </w:r>
      <w:r w:rsidR="005E44FF" w:rsidRPr="008A3832">
        <w:t>Action</w:t>
      </w:r>
      <w:r w:rsidR="00EE5D81" w:rsidRPr="008A3832">
        <w:t xml:space="preserve"> items are ready for the Board to take adoptive, approval, or other appropriate action on a matter scheduled for action. Items cannot be placed on the agenda after the public posting or advertisement is made.</w:t>
      </w:r>
      <w:r w:rsidR="00E4120A" w:rsidRPr="008A3832">
        <w:t xml:space="preserve"> No action during Executive Session.</w:t>
      </w:r>
      <w:r w:rsidR="00EE5D81" w:rsidRPr="008A3832">
        <w:t>)</w:t>
      </w:r>
    </w:p>
    <w:p w14:paraId="0044F2AC" w14:textId="77777777" w:rsidR="00FA59FC" w:rsidRPr="008A3832" w:rsidRDefault="00FA59FC" w:rsidP="00FA59FC">
      <w:pPr>
        <w:pStyle w:val="NoSpacing"/>
      </w:pPr>
    </w:p>
    <w:p w14:paraId="048B0525" w14:textId="096A3D30" w:rsidR="002243B4" w:rsidRPr="008A3832" w:rsidRDefault="00173448" w:rsidP="004149F6">
      <w:pPr>
        <w:pStyle w:val="ListParagraph"/>
        <w:numPr>
          <w:ilvl w:val="0"/>
          <w:numId w:val="7"/>
        </w:numPr>
      </w:pPr>
      <w:r w:rsidRPr="008A3832">
        <w:t>Discussion with possible action regarding SY2022-2023 FJA’s Safe Return to In-Person Learning Plan</w:t>
      </w:r>
      <w:r w:rsidR="007469D6" w:rsidRPr="008A3832">
        <w:t xml:space="preserve">- No </w:t>
      </w:r>
      <w:r w:rsidR="00907EE3" w:rsidRPr="008A3832">
        <w:t>change required.</w:t>
      </w:r>
    </w:p>
    <w:p w14:paraId="371E14EC" w14:textId="0E0F9668" w:rsidR="00173448" w:rsidRPr="008A3832" w:rsidRDefault="00173448" w:rsidP="008D267B">
      <w:pPr>
        <w:pStyle w:val="ListParagraph"/>
        <w:numPr>
          <w:ilvl w:val="0"/>
          <w:numId w:val="7"/>
        </w:numPr>
      </w:pPr>
      <w:r w:rsidRPr="008A3832">
        <w:t>Discussion with possible action regarding FJA’s Governing Board Revised By-Laws</w:t>
      </w:r>
      <w:r w:rsidR="008105FB" w:rsidRPr="008A3832">
        <w:t xml:space="preserve">- </w:t>
      </w:r>
      <w:r w:rsidR="00907EE3" w:rsidRPr="008A3832">
        <w:t xml:space="preserve">Mrs. Saltzburg </w:t>
      </w:r>
      <w:r w:rsidR="00D16560" w:rsidRPr="008A3832">
        <w:t>stated that there are</w:t>
      </w:r>
      <w:r w:rsidR="008105FB" w:rsidRPr="008A3832">
        <w:t xml:space="preserve"> no new revisions to what was presented last meeting. Board members discussed</w:t>
      </w:r>
      <w:r w:rsidR="00907EE3" w:rsidRPr="008A3832">
        <w:t xml:space="preserve"> potential changes to</w:t>
      </w:r>
      <w:r w:rsidR="008105FB" w:rsidRPr="008A3832">
        <w:t xml:space="preserve"> bylaws</w:t>
      </w:r>
      <w:r w:rsidR="003B3451" w:rsidRPr="008A3832">
        <w:t xml:space="preserve">.  </w:t>
      </w:r>
      <w:r w:rsidR="00907EE3" w:rsidRPr="008A3832">
        <w:t>Mrs. Sa</w:t>
      </w:r>
      <w:r w:rsidR="00D16560" w:rsidRPr="008A3832">
        <w:t>ltz</w:t>
      </w:r>
      <w:r w:rsidR="00907EE3" w:rsidRPr="008A3832">
        <w:t xml:space="preserve">burg </w:t>
      </w:r>
      <w:r w:rsidR="003B3451" w:rsidRPr="008A3832">
        <w:t xml:space="preserve">will update the </w:t>
      </w:r>
      <w:r w:rsidR="00D16560" w:rsidRPr="008A3832">
        <w:t xml:space="preserve">bylaw </w:t>
      </w:r>
      <w:r w:rsidR="003B3451" w:rsidRPr="008A3832">
        <w:t xml:space="preserve">document with </w:t>
      </w:r>
      <w:r w:rsidR="00907EE3" w:rsidRPr="008A3832">
        <w:t xml:space="preserve">Ms. Smith’s recommended </w:t>
      </w:r>
      <w:r w:rsidR="003B3451" w:rsidRPr="008A3832">
        <w:t>changes and other board members suggestions.</w:t>
      </w:r>
      <w:r w:rsidR="00907EE3" w:rsidRPr="008A3832">
        <w:t xml:space="preserve"> The board wants to</w:t>
      </w:r>
      <w:r w:rsidR="003B3451" w:rsidRPr="008A3832">
        <w:t xml:space="preserve"> continue to review and finalize</w:t>
      </w:r>
      <w:r w:rsidR="00907EE3" w:rsidRPr="008A3832">
        <w:t xml:space="preserve"> </w:t>
      </w:r>
      <w:r w:rsidR="00D16560" w:rsidRPr="008A3832">
        <w:t xml:space="preserve">bylaws </w:t>
      </w:r>
      <w:r w:rsidR="00907EE3" w:rsidRPr="008A3832">
        <w:t>in a future meeting.</w:t>
      </w:r>
    </w:p>
    <w:p w14:paraId="195F0B11" w14:textId="56DDFCEB" w:rsidR="00174253" w:rsidRPr="008A3832" w:rsidRDefault="00A77B2E" w:rsidP="005D1574">
      <w:pPr>
        <w:rPr>
          <w:b/>
          <w:bCs/>
        </w:rPr>
      </w:pPr>
      <w:r w:rsidRPr="008A3832">
        <w:rPr>
          <w:b/>
          <w:bCs/>
        </w:rPr>
        <w:t>VIII.</w:t>
      </w:r>
      <w:r w:rsidR="003064A0" w:rsidRPr="008A3832">
        <w:rPr>
          <w:b/>
          <w:bCs/>
        </w:rPr>
        <w:t xml:space="preserve">  Announcements/Upcoming Events</w:t>
      </w:r>
    </w:p>
    <w:p w14:paraId="443079D9" w14:textId="0685FA78" w:rsidR="008D267B" w:rsidRPr="008A3832" w:rsidRDefault="008D267B" w:rsidP="004149F6">
      <w:pPr>
        <w:pStyle w:val="NoSpacing"/>
        <w:numPr>
          <w:ilvl w:val="0"/>
          <w:numId w:val="4"/>
        </w:numPr>
      </w:pPr>
      <w:r w:rsidRPr="008A3832">
        <w:t>January 16</w:t>
      </w:r>
      <w:r w:rsidRPr="008A3832">
        <w:rPr>
          <w:vertAlign w:val="superscript"/>
        </w:rPr>
        <w:t>th</w:t>
      </w:r>
      <w:r w:rsidRPr="008A3832">
        <w:t>—No School, MLK Jr. Day</w:t>
      </w:r>
    </w:p>
    <w:p w14:paraId="29DA5717" w14:textId="5D57D277" w:rsidR="004149F6" w:rsidRPr="008A3832" w:rsidRDefault="004149F6" w:rsidP="004149F6">
      <w:pPr>
        <w:pStyle w:val="NoSpacing"/>
        <w:numPr>
          <w:ilvl w:val="0"/>
          <w:numId w:val="4"/>
        </w:numPr>
      </w:pPr>
      <w:r w:rsidRPr="008A3832">
        <w:t>January 25</w:t>
      </w:r>
      <w:r w:rsidRPr="008A3832">
        <w:rPr>
          <w:vertAlign w:val="superscript"/>
        </w:rPr>
        <w:t>th</w:t>
      </w:r>
      <w:r w:rsidRPr="008A3832">
        <w:t>—Cedar Campus Open House, 6 p.m.</w:t>
      </w:r>
    </w:p>
    <w:p w14:paraId="5650759D" w14:textId="7C816DAD" w:rsidR="008D267B" w:rsidRPr="008A3832" w:rsidRDefault="004149F6" w:rsidP="008D267B">
      <w:pPr>
        <w:pStyle w:val="NoSpacing"/>
        <w:numPr>
          <w:ilvl w:val="0"/>
          <w:numId w:val="4"/>
        </w:numPr>
      </w:pPr>
      <w:r w:rsidRPr="008A3832">
        <w:t>January 26</w:t>
      </w:r>
      <w:r w:rsidRPr="008A3832">
        <w:rPr>
          <w:vertAlign w:val="superscript"/>
        </w:rPr>
        <w:t>th</w:t>
      </w:r>
      <w:r w:rsidRPr="008A3832">
        <w:t>—Bonito Campus Open House, 6 p.m</w:t>
      </w:r>
      <w:r w:rsidR="008D267B" w:rsidRPr="008A3832">
        <w:t>.</w:t>
      </w:r>
    </w:p>
    <w:p w14:paraId="0C598587" w14:textId="33428E16" w:rsidR="003B3451" w:rsidRPr="008A3832" w:rsidRDefault="003B3451" w:rsidP="003B3451">
      <w:pPr>
        <w:pStyle w:val="NoSpacing"/>
        <w:ind w:left="1440"/>
      </w:pPr>
      <w:r w:rsidRPr="008A3832">
        <w:t>PTG- Parent presentations at Open Houses</w:t>
      </w:r>
    </w:p>
    <w:p w14:paraId="747D64EF" w14:textId="3CCD1AC4" w:rsidR="008D267B" w:rsidRPr="008A3832" w:rsidRDefault="008D267B" w:rsidP="008D267B">
      <w:pPr>
        <w:pStyle w:val="NoSpacing"/>
        <w:numPr>
          <w:ilvl w:val="0"/>
          <w:numId w:val="4"/>
        </w:numPr>
      </w:pPr>
      <w:r w:rsidRPr="008A3832">
        <w:rPr>
          <w:rFonts w:eastAsia="Times New Roman" w:cstheme="minorHAnsi"/>
          <w:color w:val="000000"/>
          <w:bdr w:val="none" w:sz="0" w:space="0" w:color="auto" w:frame="1"/>
        </w:rPr>
        <w:t>Jan. 30</w:t>
      </w:r>
      <w:r w:rsidRPr="008A3832">
        <w:rPr>
          <w:rFonts w:eastAsia="Times New Roman" w:cstheme="minorHAnsi"/>
          <w:color w:val="000000"/>
          <w:bdr w:val="none" w:sz="0" w:space="0" w:color="auto" w:frame="1"/>
          <w:vertAlign w:val="superscript"/>
        </w:rPr>
        <w:t>th</w:t>
      </w:r>
      <w:r w:rsidRPr="008A3832">
        <w:rPr>
          <w:rFonts w:eastAsia="Times New Roman" w:cstheme="minorHAnsi"/>
          <w:color w:val="000000"/>
          <w:bdr w:val="none" w:sz="0" w:space="0" w:color="auto" w:frame="1"/>
        </w:rPr>
        <w:t xml:space="preserve"> and 31</w:t>
      </w:r>
      <w:r w:rsidRPr="008A3832">
        <w:rPr>
          <w:rFonts w:eastAsia="Times New Roman" w:cstheme="minorHAnsi"/>
          <w:color w:val="000000"/>
          <w:bdr w:val="none" w:sz="0" w:space="0" w:color="auto" w:frame="1"/>
          <w:vertAlign w:val="superscript"/>
        </w:rPr>
        <w:t>st</w:t>
      </w:r>
      <w:r w:rsidRPr="008A3832">
        <w:rPr>
          <w:rFonts w:eastAsia="Times New Roman" w:cstheme="minorHAnsi"/>
          <w:color w:val="000000"/>
          <w:bdr w:val="none" w:sz="0" w:space="0" w:color="auto" w:frame="1"/>
        </w:rPr>
        <w:t>: Kendama Mindfulness Assemblies and Programming:</w:t>
      </w:r>
      <w:r w:rsidRPr="008A3832">
        <w:rPr>
          <w:rFonts w:eastAsia="Times New Roman" w:cstheme="minorHAnsi"/>
          <w:b/>
          <w:bCs/>
          <w:color w:val="000000"/>
          <w:bdr w:val="none" w:sz="0" w:space="0" w:color="auto" w:frame="1"/>
        </w:rPr>
        <w:t xml:space="preserve"> </w:t>
      </w:r>
      <w:r w:rsidRPr="008A3832">
        <w:rPr>
          <w:rFonts w:eastAsia="Times New Roman" w:cstheme="minorHAnsi"/>
          <w:b/>
          <w:bCs/>
          <w:color w:val="000000"/>
          <w:bdr w:val="none" w:sz="0" w:space="0" w:color="auto" w:frame="1"/>
        </w:rPr>
        <w:br/>
      </w:r>
      <w:r w:rsidRPr="008A3832">
        <w:rPr>
          <w:i/>
          <w:iCs/>
        </w:rPr>
        <w:t xml:space="preserve">"Empowering Mindfulness, Growth Mindset and Social Emotional Learning Through Play with </w:t>
      </w:r>
      <w:r w:rsidRPr="008A3832">
        <w:rPr>
          <w:rStyle w:val="markuyas0u1fh"/>
          <w:i/>
          <w:iCs/>
        </w:rPr>
        <w:t>Kendama</w:t>
      </w:r>
      <w:r w:rsidRPr="008A3832">
        <w:rPr>
          <w:i/>
          <w:iCs/>
        </w:rPr>
        <w:t>"</w:t>
      </w:r>
    </w:p>
    <w:p w14:paraId="2388A666" w14:textId="26AEC798" w:rsidR="00ED650E" w:rsidRPr="008A3832" w:rsidRDefault="00ED650E" w:rsidP="008D267B">
      <w:pPr>
        <w:pStyle w:val="NoSpacing"/>
        <w:numPr>
          <w:ilvl w:val="0"/>
          <w:numId w:val="4"/>
        </w:numPr>
      </w:pPr>
      <w:r w:rsidRPr="008A3832">
        <w:rPr>
          <w:rFonts w:eastAsia="Times New Roman" w:cstheme="minorHAnsi"/>
          <w:color w:val="000000"/>
          <w:bdr w:val="none" w:sz="0" w:space="0" w:color="auto" w:frame="1"/>
        </w:rPr>
        <w:t>Feb.</w:t>
      </w:r>
      <w:r w:rsidRPr="008A3832">
        <w:t xml:space="preserve"> 10</w:t>
      </w:r>
      <w:r w:rsidRPr="008A3832">
        <w:rPr>
          <w:vertAlign w:val="superscript"/>
        </w:rPr>
        <w:t>th</w:t>
      </w:r>
      <w:r w:rsidRPr="008A3832">
        <w:t xml:space="preserve">—Intent to Continue Forms Due </w:t>
      </w:r>
    </w:p>
    <w:p w14:paraId="1A2BE4F1" w14:textId="07E71E2D" w:rsidR="0061222A" w:rsidRPr="008A3832" w:rsidRDefault="0061222A" w:rsidP="008D267B">
      <w:pPr>
        <w:pStyle w:val="NoSpacing"/>
        <w:numPr>
          <w:ilvl w:val="0"/>
          <w:numId w:val="4"/>
        </w:numPr>
      </w:pPr>
      <w:r w:rsidRPr="008A3832">
        <w:t>Mar. 1</w:t>
      </w:r>
      <w:r w:rsidRPr="008A3832">
        <w:rPr>
          <w:vertAlign w:val="superscript"/>
        </w:rPr>
        <w:t>st</w:t>
      </w:r>
      <w:r w:rsidRPr="008A3832">
        <w:t>—First-Round Lottery for New Students Begins</w:t>
      </w:r>
    </w:p>
    <w:p w14:paraId="6EB486D7" w14:textId="77777777" w:rsidR="008D267B" w:rsidRPr="008A3832" w:rsidRDefault="008D267B" w:rsidP="004149F6">
      <w:pPr>
        <w:pStyle w:val="NoSpacing"/>
      </w:pPr>
    </w:p>
    <w:p w14:paraId="3D25240E" w14:textId="26ABEFAB" w:rsidR="00A77B2E" w:rsidRPr="008A3832" w:rsidRDefault="00930B88" w:rsidP="003064A0">
      <w:pPr>
        <w:spacing w:after="240"/>
      </w:pPr>
      <w:r w:rsidRPr="008A3832">
        <w:rPr>
          <w:b/>
          <w:bCs/>
        </w:rPr>
        <w:t>IX</w:t>
      </w:r>
      <w:r w:rsidR="003064A0" w:rsidRPr="008A3832">
        <w:rPr>
          <w:b/>
          <w:bCs/>
        </w:rPr>
        <w:t xml:space="preserve">.  </w:t>
      </w:r>
      <w:r w:rsidR="00A77B2E" w:rsidRPr="008A3832">
        <w:rPr>
          <w:b/>
          <w:bCs/>
        </w:rPr>
        <w:t xml:space="preserve">F.A.I.R. - Future Agenda Item Requests </w:t>
      </w:r>
      <w:r w:rsidR="00A77B2E" w:rsidRPr="008A3832">
        <w:t>(Items requested by the Board Members to be placed on a future Agenda.)</w:t>
      </w:r>
    </w:p>
    <w:p w14:paraId="03799DAB" w14:textId="5707184C" w:rsidR="0042471F" w:rsidRPr="008A3832" w:rsidRDefault="0042471F" w:rsidP="004149F6">
      <w:pPr>
        <w:pStyle w:val="NoSpacing"/>
        <w:numPr>
          <w:ilvl w:val="0"/>
          <w:numId w:val="5"/>
        </w:numPr>
      </w:pPr>
      <w:r w:rsidRPr="008A3832">
        <w:t>Renewal of Bonito Lease (Feb)</w:t>
      </w:r>
    </w:p>
    <w:p w14:paraId="3FE934B6" w14:textId="48A982FB" w:rsidR="00B33BEE" w:rsidRPr="008A3832" w:rsidRDefault="00B33BEE" w:rsidP="004149F6">
      <w:pPr>
        <w:pStyle w:val="NoSpacing"/>
        <w:numPr>
          <w:ilvl w:val="0"/>
          <w:numId w:val="5"/>
        </w:numPr>
      </w:pPr>
      <w:r w:rsidRPr="008A3832">
        <w:t>2023-2024 SY Calendar (Mar)</w:t>
      </w:r>
    </w:p>
    <w:p w14:paraId="292C8FB7" w14:textId="77777777" w:rsidR="00ED650E" w:rsidRPr="008A3832" w:rsidRDefault="00ED650E" w:rsidP="00ED650E">
      <w:pPr>
        <w:pStyle w:val="NoSpacing"/>
        <w:numPr>
          <w:ilvl w:val="0"/>
          <w:numId w:val="5"/>
        </w:numPr>
      </w:pPr>
      <w:r w:rsidRPr="008A3832">
        <w:t>Executive Director Evaluation (Mar)</w:t>
      </w:r>
    </w:p>
    <w:p w14:paraId="0512DE82" w14:textId="661C05D3" w:rsidR="00ED650E" w:rsidRPr="008A3832" w:rsidRDefault="00ED650E" w:rsidP="004149F6">
      <w:pPr>
        <w:pStyle w:val="NoSpacing"/>
        <w:numPr>
          <w:ilvl w:val="0"/>
          <w:numId w:val="5"/>
        </w:numPr>
      </w:pPr>
      <w:r w:rsidRPr="008A3832">
        <w:t>2023-2024 Teacher New Hire Starting Salary Guide (Mar/Apr)</w:t>
      </w:r>
    </w:p>
    <w:p w14:paraId="2A5A83A5" w14:textId="1324E7A9" w:rsidR="003B3451" w:rsidRPr="008A3832" w:rsidRDefault="00ED650E" w:rsidP="00907EE3">
      <w:pPr>
        <w:pStyle w:val="NoSpacing"/>
        <w:numPr>
          <w:ilvl w:val="0"/>
          <w:numId w:val="5"/>
        </w:numPr>
      </w:pPr>
      <w:r w:rsidRPr="008A3832">
        <w:t>2023-2024 Returning Teacher Contracts (Mar/Apr)</w:t>
      </w:r>
    </w:p>
    <w:p w14:paraId="7E2A171F" w14:textId="5A33449D" w:rsidR="00ED650E" w:rsidRPr="008A3832" w:rsidRDefault="00ED650E" w:rsidP="004149F6">
      <w:pPr>
        <w:pStyle w:val="NoSpacing"/>
        <w:numPr>
          <w:ilvl w:val="0"/>
          <w:numId w:val="5"/>
        </w:numPr>
      </w:pPr>
      <w:r w:rsidRPr="008A3832">
        <w:t>Executive Director Contract (Mar/Apr)</w:t>
      </w:r>
    </w:p>
    <w:p w14:paraId="7BDC146C" w14:textId="71CD7649" w:rsidR="00ED650E" w:rsidRDefault="00ED650E" w:rsidP="004149F6">
      <w:pPr>
        <w:pStyle w:val="NoSpacing"/>
        <w:numPr>
          <w:ilvl w:val="0"/>
          <w:numId w:val="5"/>
        </w:numPr>
      </w:pPr>
      <w:r w:rsidRPr="008A3832">
        <w:t>Assistant Director Contract (Mar/Apr)</w:t>
      </w:r>
    </w:p>
    <w:p w14:paraId="723FC20E" w14:textId="266AA373" w:rsidR="00502B27" w:rsidRDefault="00502B27" w:rsidP="00502B27">
      <w:pPr>
        <w:pStyle w:val="NoSpacing"/>
        <w:numPr>
          <w:ilvl w:val="0"/>
          <w:numId w:val="5"/>
        </w:numPr>
      </w:pPr>
      <w:r w:rsidRPr="008A3832">
        <w:t>Approve Full-Time Business Manager (Apr/May)</w:t>
      </w:r>
    </w:p>
    <w:p w14:paraId="640D4B6A" w14:textId="6D131D23" w:rsidR="00502B27" w:rsidRDefault="00502B27" w:rsidP="00502B27">
      <w:pPr>
        <w:pStyle w:val="NoSpacing"/>
      </w:pPr>
    </w:p>
    <w:p w14:paraId="1151BCAE" w14:textId="77777777" w:rsidR="00502B27" w:rsidRDefault="00502B27" w:rsidP="00502B27">
      <w:pPr>
        <w:pStyle w:val="NoSpacing"/>
      </w:pPr>
    </w:p>
    <w:p w14:paraId="69665F58" w14:textId="6FDF1E49" w:rsidR="00502B27" w:rsidRPr="008A3832" w:rsidRDefault="00502B27" w:rsidP="00502B27">
      <w:pPr>
        <w:pStyle w:val="NoSpacing"/>
      </w:pPr>
      <w:r>
        <w:lastRenderedPageBreak/>
        <w:t>The board also requested the addition of the following items to the FAIR agenda for next meeting:</w:t>
      </w:r>
    </w:p>
    <w:p w14:paraId="5C73ABF0" w14:textId="4B9A2FBD" w:rsidR="003B3451" w:rsidRPr="008A3832" w:rsidRDefault="003B3451" w:rsidP="00502B27">
      <w:pPr>
        <w:pStyle w:val="NoSpacing"/>
        <w:numPr>
          <w:ilvl w:val="0"/>
          <w:numId w:val="8"/>
        </w:numPr>
      </w:pPr>
      <w:r w:rsidRPr="008A3832">
        <w:t>Board Appointments (Apr/May)</w:t>
      </w:r>
    </w:p>
    <w:p w14:paraId="6EDCD116" w14:textId="58BF6EF5" w:rsidR="003B3451" w:rsidRPr="008A3832" w:rsidRDefault="003B3451" w:rsidP="00502B27">
      <w:pPr>
        <w:pStyle w:val="NoSpacing"/>
        <w:numPr>
          <w:ilvl w:val="0"/>
          <w:numId w:val="8"/>
        </w:numPr>
      </w:pPr>
      <w:r w:rsidRPr="008A3832">
        <w:t>Annual Meeting (May)</w:t>
      </w:r>
    </w:p>
    <w:p w14:paraId="70611534" w14:textId="77777777" w:rsidR="00162634" w:rsidRPr="008A3832" w:rsidRDefault="00162634" w:rsidP="00BA49D8">
      <w:pPr>
        <w:pStyle w:val="NoSpacing"/>
        <w:tabs>
          <w:tab w:val="left" w:pos="563"/>
          <w:tab w:val="left" w:pos="3708"/>
          <w:tab w:val="left" w:pos="8208"/>
        </w:tabs>
        <w:rPr>
          <w:b/>
        </w:rPr>
      </w:pPr>
    </w:p>
    <w:p w14:paraId="14588F4B" w14:textId="2AA2B188" w:rsidR="00D46C5F" w:rsidRPr="008A3832" w:rsidRDefault="00881474" w:rsidP="00BA49D8">
      <w:pPr>
        <w:pStyle w:val="NoSpacing"/>
        <w:tabs>
          <w:tab w:val="left" w:pos="563"/>
          <w:tab w:val="left" w:pos="3708"/>
          <w:tab w:val="left" w:pos="8208"/>
        </w:tabs>
        <w:rPr>
          <w:b/>
        </w:rPr>
      </w:pPr>
      <w:r w:rsidRPr="008A3832">
        <w:rPr>
          <w:b/>
        </w:rPr>
        <w:t>X</w:t>
      </w:r>
      <w:r w:rsidR="00EE5D81" w:rsidRPr="008A3832">
        <w:rPr>
          <w:b/>
        </w:rPr>
        <w:t>.</w:t>
      </w:r>
      <w:r w:rsidR="00C42E08" w:rsidRPr="008A3832">
        <w:t xml:space="preserve">  </w:t>
      </w:r>
      <w:r w:rsidR="00EE5D81" w:rsidRPr="008A3832">
        <w:rPr>
          <w:b/>
        </w:rPr>
        <w:t>Adjournment</w:t>
      </w:r>
    </w:p>
    <w:p w14:paraId="3E8187B9" w14:textId="1AF1E76A" w:rsidR="00907EE3" w:rsidRPr="008A3832" w:rsidRDefault="00907EE3" w:rsidP="00BA49D8">
      <w:pPr>
        <w:pStyle w:val="NoSpacing"/>
        <w:tabs>
          <w:tab w:val="left" w:pos="563"/>
          <w:tab w:val="left" w:pos="3708"/>
          <w:tab w:val="left" w:pos="8208"/>
        </w:tabs>
        <w:rPr>
          <w:b/>
        </w:rPr>
      </w:pPr>
      <w:r w:rsidRPr="008A3832">
        <w:t>Mr. Naleski adjourned the meeting at 7:</w:t>
      </w:r>
      <w:r w:rsidRPr="008A3832">
        <w:t>12</w:t>
      </w:r>
      <w:r w:rsidRPr="008A3832">
        <w:t xml:space="preserve"> p.m.</w:t>
      </w:r>
    </w:p>
    <w:p w14:paraId="23F4619B" w14:textId="0AFC7730" w:rsidR="00907EE3" w:rsidRPr="008A3832" w:rsidRDefault="0068661E" w:rsidP="00907EE3">
      <w:pPr>
        <w:pStyle w:val="NoSpacing"/>
        <w:tabs>
          <w:tab w:val="left" w:pos="563"/>
          <w:tab w:val="left" w:pos="3708"/>
          <w:tab w:val="left" w:pos="8208"/>
        </w:tabs>
      </w:pPr>
      <w:r w:rsidRPr="008A3832">
        <w:t xml:space="preserve"> </w:t>
      </w:r>
    </w:p>
    <w:p w14:paraId="780F381D" w14:textId="4D477C90" w:rsidR="003B3451" w:rsidRPr="008A3832" w:rsidRDefault="003B3451" w:rsidP="00BA49D8">
      <w:pPr>
        <w:pStyle w:val="NoSpacing"/>
        <w:tabs>
          <w:tab w:val="left" w:pos="563"/>
          <w:tab w:val="left" w:pos="3708"/>
          <w:tab w:val="left" w:pos="8208"/>
        </w:tabs>
      </w:pPr>
    </w:p>
    <w:sectPr w:rsidR="003B3451" w:rsidRPr="008A3832"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B80A" w14:textId="77777777" w:rsidR="00562033" w:rsidRDefault="00562033" w:rsidP="004E13BF">
      <w:pPr>
        <w:spacing w:after="0" w:line="240" w:lineRule="auto"/>
      </w:pPr>
      <w:r>
        <w:separator/>
      </w:r>
    </w:p>
  </w:endnote>
  <w:endnote w:type="continuationSeparator" w:id="0">
    <w:p w14:paraId="6EC9C4C4" w14:textId="77777777" w:rsidR="00562033" w:rsidRDefault="0056203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2B1A" w14:textId="77777777" w:rsidR="00562033" w:rsidRDefault="00562033" w:rsidP="004E13BF">
      <w:pPr>
        <w:spacing w:after="0" w:line="240" w:lineRule="auto"/>
      </w:pPr>
      <w:r>
        <w:separator/>
      </w:r>
    </w:p>
  </w:footnote>
  <w:footnote w:type="continuationSeparator" w:id="0">
    <w:p w14:paraId="3F8EFBBC" w14:textId="77777777" w:rsidR="00562033" w:rsidRDefault="0056203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2E317C3E"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13F4B"/>
    <w:multiLevelType w:val="hybridMultilevel"/>
    <w:tmpl w:val="1C80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303317846">
    <w:abstractNumId w:val="0"/>
  </w:num>
  <w:num w:numId="2" w16cid:durableId="1013647477">
    <w:abstractNumId w:val="6"/>
  </w:num>
  <w:num w:numId="3" w16cid:durableId="518743831">
    <w:abstractNumId w:val="3"/>
  </w:num>
  <w:num w:numId="4" w16cid:durableId="1194465693">
    <w:abstractNumId w:val="5"/>
  </w:num>
  <w:num w:numId="5" w16cid:durableId="1831827390">
    <w:abstractNumId w:val="1"/>
  </w:num>
  <w:num w:numId="6" w16cid:durableId="317805652">
    <w:abstractNumId w:val="4"/>
  </w:num>
  <w:num w:numId="7" w16cid:durableId="1393770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82436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457E5"/>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46CC"/>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357CE"/>
    <w:rsid w:val="00143555"/>
    <w:rsid w:val="0014587D"/>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FFE"/>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7E5D"/>
    <w:rsid w:val="00230738"/>
    <w:rsid w:val="00232518"/>
    <w:rsid w:val="00233833"/>
    <w:rsid w:val="00235EDD"/>
    <w:rsid w:val="0023753F"/>
    <w:rsid w:val="00242C77"/>
    <w:rsid w:val="00247D65"/>
    <w:rsid w:val="00250695"/>
    <w:rsid w:val="00253A33"/>
    <w:rsid w:val="00260F25"/>
    <w:rsid w:val="00261B74"/>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7B0D"/>
    <w:rsid w:val="0034053A"/>
    <w:rsid w:val="00341326"/>
    <w:rsid w:val="00342AD2"/>
    <w:rsid w:val="00345C0C"/>
    <w:rsid w:val="00355CBF"/>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451"/>
    <w:rsid w:val="003B3DB5"/>
    <w:rsid w:val="003B68A2"/>
    <w:rsid w:val="003B7697"/>
    <w:rsid w:val="003C4FEC"/>
    <w:rsid w:val="003D00FA"/>
    <w:rsid w:val="003D3280"/>
    <w:rsid w:val="003D35AA"/>
    <w:rsid w:val="003D3FCC"/>
    <w:rsid w:val="003D4591"/>
    <w:rsid w:val="003E1D1C"/>
    <w:rsid w:val="003E45C8"/>
    <w:rsid w:val="003F6070"/>
    <w:rsid w:val="003F6441"/>
    <w:rsid w:val="003F6D1A"/>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82A"/>
    <w:rsid w:val="00500BA3"/>
    <w:rsid w:val="005019DB"/>
    <w:rsid w:val="005023BF"/>
    <w:rsid w:val="00502B27"/>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4C84"/>
    <w:rsid w:val="00545172"/>
    <w:rsid w:val="0054629E"/>
    <w:rsid w:val="00550721"/>
    <w:rsid w:val="00553C7B"/>
    <w:rsid w:val="00555D34"/>
    <w:rsid w:val="00557441"/>
    <w:rsid w:val="00557D61"/>
    <w:rsid w:val="00560CAE"/>
    <w:rsid w:val="00562033"/>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19E"/>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9D6"/>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229"/>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105FB"/>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3832"/>
    <w:rsid w:val="008A609B"/>
    <w:rsid w:val="008B41A4"/>
    <w:rsid w:val="008B543B"/>
    <w:rsid w:val="008B617E"/>
    <w:rsid w:val="008C1CA7"/>
    <w:rsid w:val="008C1DE4"/>
    <w:rsid w:val="008C2F1F"/>
    <w:rsid w:val="008C3AE9"/>
    <w:rsid w:val="008C3C4A"/>
    <w:rsid w:val="008C4EAC"/>
    <w:rsid w:val="008C5404"/>
    <w:rsid w:val="008C733B"/>
    <w:rsid w:val="008C79E9"/>
    <w:rsid w:val="008D267B"/>
    <w:rsid w:val="008D6E00"/>
    <w:rsid w:val="008D7510"/>
    <w:rsid w:val="008E5293"/>
    <w:rsid w:val="008F4FFF"/>
    <w:rsid w:val="008F72F8"/>
    <w:rsid w:val="009008E7"/>
    <w:rsid w:val="0090263B"/>
    <w:rsid w:val="00903EBD"/>
    <w:rsid w:val="00907EE3"/>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5686"/>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A7892"/>
    <w:rsid w:val="00BB239A"/>
    <w:rsid w:val="00BB3866"/>
    <w:rsid w:val="00BC29F5"/>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560"/>
    <w:rsid w:val="00D168F3"/>
    <w:rsid w:val="00D26C94"/>
    <w:rsid w:val="00D310FC"/>
    <w:rsid w:val="00D33123"/>
    <w:rsid w:val="00D4147F"/>
    <w:rsid w:val="00D437D4"/>
    <w:rsid w:val="00D44D2A"/>
    <w:rsid w:val="00D46696"/>
    <w:rsid w:val="00D46C5F"/>
    <w:rsid w:val="00D47071"/>
    <w:rsid w:val="00D56035"/>
    <w:rsid w:val="00D565EC"/>
    <w:rsid w:val="00D5684B"/>
    <w:rsid w:val="00D66C51"/>
    <w:rsid w:val="00D71635"/>
    <w:rsid w:val="00D877FB"/>
    <w:rsid w:val="00D8781A"/>
    <w:rsid w:val="00D9384B"/>
    <w:rsid w:val="00DA0201"/>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06256"/>
    <w:rsid w:val="00E10440"/>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50E"/>
    <w:rsid w:val="00ED66D9"/>
    <w:rsid w:val="00ED7CE6"/>
    <w:rsid w:val="00EE2998"/>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134791502?pwd=T2NydDAvNVVHdTRENU1XUUFGT1Nmd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3</cp:revision>
  <cp:lastPrinted>2022-08-02T19:18:00Z</cp:lastPrinted>
  <dcterms:created xsi:type="dcterms:W3CDTF">2023-01-10T04:56:00Z</dcterms:created>
  <dcterms:modified xsi:type="dcterms:W3CDTF">2023-01-13T17:18:00Z</dcterms:modified>
</cp:coreProperties>
</file>